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28B8" w14:textId="77777777" w:rsidR="00762977" w:rsidRDefault="00A1185F">
      <w:pPr>
        <w:rPr>
          <w:b/>
          <w:i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E909340" wp14:editId="0B6E0A38">
            <wp:extent cx="6066790" cy="82677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6790" cy="826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030F6E" w14:textId="77777777" w:rsidR="00762977" w:rsidRDefault="00762977">
      <w:pPr>
        <w:rPr>
          <w:b/>
          <w:i/>
          <w:sz w:val="22"/>
          <w:szCs w:val="22"/>
        </w:rPr>
      </w:pPr>
    </w:p>
    <w:p w14:paraId="6273E113" w14:textId="77777777" w:rsidR="00762977" w:rsidRDefault="00A1185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CLASSE 3^ AFM            Prof.ssa Della </w:t>
      </w:r>
      <w:proofErr w:type="gramStart"/>
      <w:r>
        <w:rPr>
          <w:b/>
          <w:i/>
          <w:sz w:val="28"/>
          <w:szCs w:val="28"/>
        </w:rPr>
        <w:t>Monica  Michela</w:t>
      </w:r>
      <w:proofErr w:type="gramEnd"/>
      <w:r>
        <w:rPr>
          <w:b/>
          <w:i/>
          <w:sz w:val="28"/>
          <w:szCs w:val="28"/>
        </w:rPr>
        <w:t xml:space="preserve"> Maria     A.S. 2021-2022</w:t>
      </w:r>
    </w:p>
    <w:p w14:paraId="128E8852" w14:textId="77777777" w:rsidR="00762977" w:rsidRDefault="00762977">
      <w:pPr>
        <w:rPr>
          <w:b/>
          <w:i/>
          <w:sz w:val="28"/>
          <w:szCs w:val="28"/>
        </w:rPr>
      </w:pPr>
    </w:p>
    <w:tbl>
      <w:tblPr>
        <w:tblStyle w:val="a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8"/>
        <w:gridCol w:w="5439"/>
      </w:tblGrid>
      <w:tr w:rsidR="00762977" w14:paraId="3A66F763" w14:textId="77777777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01107348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 xml:space="preserve">1. Titolo </w:t>
            </w:r>
            <w:proofErr w:type="spellStart"/>
            <w:proofErr w:type="gramStart"/>
            <w:r>
              <w:rPr>
                <w:b/>
                <w:color w:val="211D1E"/>
                <w:sz w:val="22"/>
                <w:szCs w:val="22"/>
              </w:rPr>
              <w:t>UdA</w:t>
            </w:r>
            <w:proofErr w:type="spellEnd"/>
            <w:r>
              <w:rPr>
                <w:b/>
                <w:color w:val="211D1E"/>
                <w:sz w:val="22"/>
                <w:szCs w:val="22"/>
              </w:rPr>
              <w:t xml:space="preserve">  1</w:t>
            </w:r>
            <w:proofErr w:type="gramEnd"/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3B30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>COSA MI RICORDO?     SETTEMBRE-NOVEMBRE</w:t>
            </w:r>
          </w:p>
          <w:p w14:paraId="35A29CD2" w14:textId="77777777" w:rsidR="00762977" w:rsidRDefault="00762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</w:p>
        </w:tc>
      </w:tr>
      <w:tr w:rsidR="00762977" w14:paraId="62CC6A08" w14:textId="77777777">
        <w:trPr>
          <w:trHeight w:val="8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1B2D554D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 xml:space="preserve">2. Descrizione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E37A0" w14:textId="77777777" w:rsidR="00762977" w:rsidRDefault="00762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</w:p>
          <w:p w14:paraId="4918C7FF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211D1E"/>
                <w:sz w:val="22"/>
                <w:szCs w:val="22"/>
              </w:rPr>
              <w:t>L’UdA</w:t>
            </w:r>
            <w:proofErr w:type="spellEnd"/>
            <w:r>
              <w:rPr>
                <w:color w:val="211D1E"/>
                <w:sz w:val="22"/>
                <w:szCs w:val="22"/>
              </w:rPr>
              <w:t xml:space="preserve"> ha come obiettivo quello di r</w:t>
            </w:r>
            <w:r>
              <w:rPr>
                <w:color w:val="000000"/>
                <w:sz w:val="22"/>
                <w:szCs w:val="22"/>
              </w:rPr>
              <w:t>iuscire ad esprimere bisogni immediati, preferenze, azioni quotidiane e in corso e, in termini semplici, aspetti del loro passato. Saper fare confronti, chiedere e dare indicazioni stradali.</w:t>
            </w:r>
          </w:p>
          <w:p w14:paraId="56BD576E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Parlare, inoltre, di attività quotidiane o in corso di svolgiment</w:t>
            </w:r>
            <w:r>
              <w:rPr>
                <w:color w:val="000000"/>
                <w:sz w:val="22"/>
                <w:szCs w:val="22"/>
              </w:rPr>
              <w:t>o. Parlare di eventi passati. Fare confronti.</w:t>
            </w:r>
          </w:p>
          <w:p w14:paraId="38CFEFFA" w14:textId="77777777" w:rsidR="00762977" w:rsidRDefault="00762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C361B92" w14:textId="77777777" w:rsidR="00762977" w:rsidRDefault="00762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</w:p>
        </w:tc>
      </w:tr>
      <w:tr w:rsidR="00762977" w14:paraId="5864DA91" w14:textId="77777777">
        <w:trPr>
          <w:trHeight w:val="113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570CA55F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 xml:space="preserve">3. Competenze target 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2001" w14:textId="77777777" w:rsidR="00762977" w:rsidRDefault="00A1185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Utilizzare una lingua straniera per i principali scopi comunicativi ed operativi</w:t>
            </w:r>
          </w:p>
          <w:p w14:paraId="46A58ED2" w14:textId="77777777" w:rsidR="00762977" w:rsidRDefault="0076297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62977" w14:paraId="4F3C8501" w14:textId="77777777">
        <w:trPr>
          <w:trHeight w:val="204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3021C312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>4. Saperi essenziali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4D94" w14:textId="77777777" w:rsidR="00762977" w:rsidRDefault="00762977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FBDD78B" w14:textId="77777777" w:rsidR="00762977" w:rsidRDefault="00A1185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CONTENUTI:</w:t>
            </w:r>
          </w:p>
          <w:p w14:paraId="6102D2D9" w14:textId="77777777" w:rsidR="00762977" w:rsidRDefault="00A1185F">
            <w:pPr>
              <w:keepNext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Grammatica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14:paraId="445FC9A4" w14:textId="77777777" w:rsidR="00762977" w:rsidRDefault="00A1185F">
            <w:pPr>
              <w:keepNext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</w:rPr>
              <w:t>Present</w:t>
            </w:r>
            <w:proofErr w:type="spellEnd"/>
            <w:r>
              <w:rPr>
                <w:sz w:val="22"/>
                <w:szCs w:val="22"/>
              </w:rPr>
              <w:t xml:space="preserve"> Simple and </w:t>
            </w:r>
            <w:proofErr w:type="spellStart"/>
            <w:r>
              <w:rPr>
                <w:sz w:val="22"/>
                <w:szCs w:val="22"/>
              </w:rPr>
              <w:t>Present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Continuous</w:t>
            </w:r>
            <w:proofErr w:type="spellEnd"/>
          </w:p>
          <w:p w14:paraId="29C76741" w14:textId="77777777" w:rsidR="00762977" w:rsidRDefault="00A1185F">
            <w:pPr>
              <w:pStyle w:val="Titolo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Past</w:t>
            </w:r>
            <w:proofErr w:type="spellEnd"/>
            <w:r>
              <w:rPr>
                <w:sz w:val="22"/>
                <w:szCs w:val="22"/>
              </w:rPr>
              <w:t xml:space="preserve"> Simple dei verbi regolari e irregolari</w:t>
            </w:r>
          </w:p>
          <w:p w14:paraId="61D0F7D0" w14:textId="77777777" w:rsidR="00762977" w:rsidRDefault="00A1185F">
            <w:pPr>
              <w:pStyle w:val="Titolo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Comparativi e superlativi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14:paraId="28BFC02E" w14:textId="77777777" w:rsidR="00762977" w:rsidRDefault="00A1185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Lessico: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Tutto il lessico relativo alle unità 1-6</w:t>
            </w:r>
          </w:p>
          <w:p w14:paraId="5F3C617A" w14:textId="77777777" w:rsidR="00762977" w:rsidRDefault="00762977">
            <w:pPr>
              <w:keepNext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  <w:p w14:paraId="2A746B13" w14:textId="77777777" w:rsidR="00762977" w:rsidRDefault="00762977">
            <w:pPr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2977" w14:paraId="2F5BB83D" w14:textId="77777777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5FC74DAE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EFA3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 xml:space="preserve">LINGUA INGLESE </w:t>
            </w:r>
          </w:p>
          <w:p w14:paraId="0B2541D8" w14:textId="77777777" w:rsidR="00762977" w:rsidRDefault="00762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b/>
                <w:color w:val="211D1E"/>
                <w:sz w:val="22"/>
                <w:szCs w:val="22"/>
              </w:rPr>
            </w:pPr>
          </w:p>
        </w:tc>
      </w:tr>
      <w:tr w:rsidR="00762977" w14:paraId="6ABCB1E4" w14:textId="77777777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6CB7BB8C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2DD53" w14:textId="77777777" w:rsidR="00762977" w:rsidRDefault="00A1185F">
            <w:pPr>
              <w:widowControl w:val="0"/>
              <w:spacing w:line="256" w:lineRule="auto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 xml:space="preserve">Write an mail to a friend </w:t>
            </w:r>
            <w:proofErr w:type="spellStart"/>
            <w:r>
              <w:rPr>
                <w:color w:val="211D1E"/>
                <w:sz w:val="22"/>
                <w:szCs w:val="22"/>
              </w:rPr>
              <w:t>describing</w:t>
            </w:r>
            <w:proofErr w:type="spellEnd"/>
            <w:r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11D1E"/>
                <w:sz w:val="22"/>
                <w:szCs w:val="22"/>
              </w:rPr>
              <w:t>your</w:t>
            </w:r>
            <w:proofErr w:type="spellEnd"/>
            <w:r>
              <w:rPr>
                <w:color w:val="211D1E"/>
                <w:sz w:val="22"/>
                <w:szCs w:val="22"/>
              </w:rPr>
              <w:t xml:space="preserve"> last </w:t>
            </w:r>
            <w:proofErr w:type="spellStart"/>
            <w:r>
              <w:rPr>
                <w:color w:val="211D1E"/>
                <w:sz w:val="22"/>
                <w:szCs w:val="22"/>
              </w:rPr>
              <w:t>holiday</w:t>
            </w:r>
            <w:proofErr w:type="spellEnd"/>
            <w:r>
              <w:rPr>
                <w:color w:val="211D1E"/>
                <w:sz w:val="22"/>
                <w:szCs w:val="22"/>
              </w:rPr>
              <w:t>/</w:t>
            </w:r>
            <w:proofErr w:type="spellStart"/>
            <w:r>
              <w:rPr>
                <w:color w:val="211D1E"/>
                <w:sz w:val="22"/>
                <w:szCs w:val="22"/>
              </w:rPr>
              <w:t>journey</w:t>
            </w:r>
            <w:proofErr w:type="spellEnd"/>
          </w:p>
          <w:p w14:paraId="06118F8C" w14:textId="77777777" w:rsidR="00762977" w:rsidRDefault="00A1185F">
            <w:pPr>
              <w:widowControl w:val="0"/>
              <w:spacing w:line="256" w:lineRule="auto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 xml:space="preserve">Write an email to a friend </w:t>
            </w:r>
            <w:proofErr w:type="spellStart"/>
            <w:r>
              <w:rPr>
                <w:color w:val="211D1E"/>
                <w:sz w:val="22"/>
                <w:szCs w:val="22"/>
              </w:rPr>
              <w:t>describing</w:t>
            </w:r>
            <w:proofErr w:type="spellEnd"/>
            <w:r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11D1E"/>
                <w:sz w:val="22"/>
                <w:szCs w:val="22"/>
              </w:rPr>
              <w:t>your</w:t>
            </w:r>
            <w:proofErr w:type="spellEnd"/>
            <w:r>
              <w:rPr>
                <w:color w:val="211D1E"/>
                <w:sz w:val="22"/>
                <w:szCs w:val="22"/>
              </w:rPr>
              <w:t xml:space="preserve"> last job</w:t>
            </w:r>
          </w:p>
        </w:tc>
      </w:tr>
      <w:tr w:rsidR="00762977" w14:paraId="47D78C75" w14:textId="77777777">
        <w:trPr>
          <w:trHeight w:val="107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64017555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 xml:space="preserve">7. Descrizione delle attività degli studenti  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213C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>In classe ascoltano le spiegazioni del docente ed eseguono esercizi di grammatica; a casa svolgono i compiti loro assegnati. A intervalli di tempo programmati dal docente si sottopongono alla valutazione degli apprendimenti acquisiti.</w:t>
            </w:r>
          </w:p>
          <w:p w14:paraId="24AACF18" w14:textId="77777777" w:rsidR="00762977" w:rsidRDefault="00762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211D1E"/>
                <w:sz w:val="22"/>
                <w:szCs w:val="22"/>
              </w:rPr>
            </w:pPr>
          </w:p>
        </w:tc>
      </w:tr>
      <w:tr w:rsidR="00762977" w14:paraId="55F8909A" w14:textId="77777777">
        <w:trPr>
          <w:trHeight w:val="130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33343BF2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 xml:space="preserve">8. Attività dei docenti 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8BC7" w14:textId="77777777" w:rsidR="00762977" w:rsidRDefault="00A1185F">
            <w:pPr>
              <w:widowControl w:val="0"/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>Spiega i fenomeni grammaticali. Esegue esercizi esemplificativi.</w:t>
            </w:r>
          </w:p>
          <w:p w14:paraId="0EBB3B78" w14:textId="77777777" w:rsidR="00762977" w:rsidRDefault="00A1185F">
            <w:pPr>
              <w:widowControl w:val="0"/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 xml:space="preserve">Assegna agli alunni compiti da eseguire in classe e a casa e li corregge. Controlla la progressione degli apprendimenti. Svolge, in corso d’anno, a seconda delle </w:t>
            </w:r>
            <w:r>
              <w:rPr>
                <w:color w:val="211D1E"/>
                <w:sz w:val="22"/>
                <w:szCs w:val="22"/>
              </w:rPr>
              <w:t>necessità, attività di recupero, consolidamento e potenziamento.</w:t>
            </w:r>
          </w:p>
          <w:p w14:paraId="3FE52CE8" w14:textId="77777777" w:rsidR="00762977" w:rsidRDefault="00762977">
            <w:pPr>
              <w:widowControl w:val="0"/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</w:p>
        </w:tc>
      </w:tr>
      <w:tr w:rsidR="00762977" w14:paraId="47E1C325" w14:textId="77777777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3BD0595C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EA19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>Indicativamente 20 ore.</w:t>
            </w:r>
          </w:p>
          <w:p w14:paraId="1521AC75" w14:textId="77777777" w:rsidR="00762977" w:rsidRDefault="00762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</w:p>
        </w:tc>
      </w:tr>
      <w:tr w:rsidR="00762977" w14:paraId="689D99B6" w14:textId="77777777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3B083696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2F1A8" w14:textId="77777777" w:rsidR="00762977" w:rsidRDefault="00A1185F">
            <w:pPr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NETWORK </w:t>
            </w:r>
            <w:proofErr w:type="gramStart"/>
            <w:r>
              <w:rPr>
                <w:sz w:val="22"/>
                <w:szCs w:val="22"/>
              </w:rPr>
              <w:t>CONCISE :</w:t>
            </w:r>
            <w:proofErr w:type="gramEnd"/>
            <w:r>
              <w:rPr>
                <w:sz w:val="22"/>
                <w:szCs w:val="22"/>
              </w:rPr>
              <w:t xml:space="preserve"> unità 8-10 ; appunti e dispense forniti dalla docente</w:t>
            </w:r>
          </w:p>
        </w:tc>
      </w:tr>
      <w:tr w:rsidR="00762977" w14:paraId="21493D58" w14:textId="77777777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011ED99A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lastRenderedPageBreak/>
              <w:t xml:space="preserve">11. Criteri per la valutazione e la certificazione </w:t>
            </w:r>
          </w:p>
          <w:p w14:paraId="178E8D70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>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C6C6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>Tipologie di verifica (formativa, sommativa); In ogni verifica viene assegnato un punteggio a esercizio. La valutazione finale avviene su base 10 (massimo) oppure su base 8, a seconda della difficoltà della verifica.</w:t>
            </w:r>
          </w:p>
          <w:p w14:paraId="47DA6B0A" w14:textId="77777777" w:rsidR="00762977" w:rsidRDefault="00762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211D1E"/>
                <w:sz w:val="22"/>
                <w:szCs w:val="22"/>
              </w:rPr>
            </w:pPr>
          </w:p>
        </w:tc>
      </w:tr>
    </w:tbl>
    <w:p w14:paraId="11C3233A" w14:textId="77777777" w:rsidR="00762977" w:rsidRDefault="00762977">
      <w:pPr>
        <w:rPr>
          <w:sz w:val="22"/>
          <w:szCs w:val="22"/>
        </w:rPr>
        <w:sectPr w:rsidR="00762977">
          <w:pgSz w:w="11906" w:h="16838"/>
          <w:pgMar w:top="1106" w:right="566" w:bottom="736" w:left="1134" w:header="680" w:footer="680" w:gutter="0"/>
          <w:pgNumType w:start="1"/>
          <w:cols w:space="720"/>
        </w:sectPr>
      </w:pPr>
    </w:p>
    <w:p w14:paraId="062B1BC6" w14:textId="77777777" w:rsidR="00762977" w:rsidRDefault="00A1185F">
      <w:pPr>
        <w:rPr>
          <w:b/>
          <w:i/>
          <w:sz w:val="22"/>
          <w:szCs w:val="22"/>
        </w:rPr>
      </w:pPr>
      <w:bookmarkStart w:id="0" w:name="_gjdgxs" w:colFirst="0" w:colLast="0"/>
      <w:bookmarkEnd w:id="0"/>
      <w:r>
        <w:rPr>
          <w:noProof/>
          <w:sz w:val="22"/>
          <w:szCs w:val="22"/>
        </w:rPr>
        <w:lastRenderedPageBreak/>
        <w:drawing>
          <wp:inline distT="0" distB="0" distL="0" distR="0" wp14:anchorId="178AC583" wp14:editId="41C7EAC9">
            <wp:extent cx="6066790" cy="826770"/>
            <wp:effectExtent l="0" t="0" r="0" b="0"/>
            <wp:docPr id="3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6790" cy="826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D53B25" w14:textId="77777777" w:rsidR="00762977" w:rsidRDefault="00762977">
      <w:pPr>
        <w:rPr>
          <w:b/>
          <w:i/>
          <w:sz w:val="22"/>
          <w:szCs w:val="22"/>
        </w:rPr>
      </w:pPr>
    </w:p>
    <w:p w14:paraId="154AC778" w14:textId="77777777" w:rsidR="00762977" w:rsidRDefault="00A1185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CLASSE 3^ AFM                 </w:t>
      </w:r>
      <w:proofErr w:type="gramStart"/>
      <w:r>
        <w:rPr>
          <w:b/>
          <w:i/>
          <w:sz w:val="28"/>
          <w:szCs w:val="28"/>
        </w:rPr>
        <w:t>Prof.ssa  Della</w:t>
      </w:r>
      <w:proofErr w:type="gramEnd"/>
      <w:r>
        <w:rPr>
          <w:b/>
          <w:i/>
          <w:sz w:val="28"/>
          <w:szCs w:val="28"/>
        </w:rPr>
        <w:t xml:space="preserve"> Monica Michela Maria </w:t>
      </w:r>
    </w:p>
    <w:p w14:paraId="70D315F1" w14:textId="77777777" w:rsidR="00762977" w:rsidRDefault="00762977">
      <w:pPr>
        <w:rPr>
          <w:b/>
          <w:i/>
          <w:sz w:val="28"/>
          <w:szCs w:val="28"/>
        </w:rPr>
      </w:pPr>
    </w:p>
    <w:tbl>
      <w:tblPr>
        <w:tblStyle w:val="a0"/>
        <w:tblW w:w="976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8"/>
        <w:gridCol w:w="5443"/>
      </w:tblGrid>
      <w:tr w:rsidR="00762977" w14:paraId="1D6A7933" w14:textId="77777777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6CFDA619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2"/>
                <w:szCs w:val="22"/>
              </w:rPr>
              <w:t>UdA</w:t>
            </w:r>
            <w:proofErr w:type="spellEnd"/>
            <w:r>
              <w:rPr>
                <w:b/>
                <w:color w:val="211D1E"/>
                <w:sz w:val="22"/>
                <w:szCs w:val="22"/>
              </w:rPr>
              <w:t xml:space="preserve">   2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A0E7B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>DOMANI                             DICEMBRE - FEBBRAIO</w:t>
            </w:r>
          </w:p>
        </w:tc>
      </w:tr>
      <w:tr w:rsidR="00762977" w14:paraId="51F507FC" w14:textId="77777777">
        <w:trPr>
          <w:trHeight w:val="7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18B85E50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 xml:space="preserve">2. Descrizione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F328" w14:textId="77777777" w:rsidR="00762977" w:rsidRDefault="0076297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9AB4C67" w14:textId="77777777" w:rsidR="00762977" w:rsidRDefault="00A118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L’obiettivo dell’UDA è quello di essere in grado di spiegare le ragioni delle proprie opinioni e dei propri progetti </w:t>
            </w:r>
            <w:proofErr w:type="gramStart"/>
            <w:r>
              <w:rPr>
                <w:sz w:val="22"/>
                <w:szCs w:val="22"/>
              </w:rPr>
              <w:t>e  descrivere</w:t>
            </w:r>
            <w:proofErr w:type="gramEnd"/>
            <w:r>
              <w:rPr>
                <w:sz w:val="22"/>
                <w:szCs w:val="22"/>
              </w:rPr>
              <w:t xml:space="preserve"> avvenimenti futuri</w:t>
            </w:r>
          </w:p>
          <w:p w14:paraId="4B9EE375" w14:textId="77777777" w:rsidR="00762977" w:rsidRDefault="00A1185F">
            <w:pPr>
              <w:keepNext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Esprimere le proprie intenzioni per il futuro</w:t>
            </w:r>
          </w:p>
          <w:p w14:paraId="2988E9C1" w14:textId="77777777" w:rsidR="00762977" w:rsidRDefault="00A1185F">
            <w:pPr>
              <w:keepNext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Parlare di azioni già programmate</w:t>
            </w:r>
          </w:p>
          <w:p w14:paraId="047C5A52" w14:textId="77777777" w:rsidR="00762977" w:rsidRDefault="00A1185F">
            <w:pPr>
              <w:keepNext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Fare previsioni</w:t>
            </w:r>
          </w:p>
          <w:p w14:paraId="31A1C106" w14:textId="77777777" w:rsidR="00762977" w:rsidRDefault="00A1185F">
            <w:pPr>
              <w:keepNext/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Parlare del tempo atmosferico</w:t>
            </w:r>
          </w:p>
          <w:p w14:paraId="2576D6BA" w14:textId="77777777" w:rsidR="00762977" w:rsidRDefault="00762977">
            <w:pPr>
              <w:keepNext/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  <w:p w14:paraId="5B18655A" w14:textId="77777777" w:rsidR="00762977" w:rsidRDefault="00762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2977" w14:paraId="11D2AB3D" w14:textId="77777777">
        <w:trPr>
          <w:trHeight w:val="107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404023AA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 xml:space="preserve">3. Competenze target   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517C8" w14:textId="77777777" w:rsidR="00762977" w:rsidRDefault="00A1185F">
            <w:pPr>
              <w:spacing w:line="25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CONTENUTI</w:t>
            </w:r>
          </w:p>
          <w:p w14:paraId="138E4A7F" w14:textId="77777777" w:rsidR="00762977" w:rsidRDefault="00A1185F">
            <w:pPr>
              <w:keepNext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Grammatica: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Present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 con valore di futuro </w:t>
            </w:r>
          </w:p>
          <w:p w14:paraId="54CCA0E9" w14:textId="77777777" w:rsidR="00762977" w:rsidRDefault="00A1185F">
            <w:pPr>
              <w:keepNext/>
              <w:numPr>
                <w:ilvl w:val="8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Be </w:t>
            </w:r>
            <w:proofErr w:type="spellStart"/>
            <w:r>
              <w:rPr>
                <w:sz w:val="22"/>
                <w:szCs w:val="22"/>
              </w:rPr>
              <w:t>going</w:t>
            </w:r>
            <w:proofErr w:type="spellEnd"/>
            <w:r>
              <w:rPr>
                <w:sz w:val="22"/>
                <w:szCs w:val="22"/>
              </w:rPr>
              <w:t xml:space="preserve"> to</w:t>
            </w:r>
          </w:p>
          <w:p w14:paraId="4945DC04" w14:textId="77777777" w:rsidR="00762977" w:rsidRDefault="00A1185F">
            <w:pPr>
              <w:keepNext/>
              <w:numPr>
                <w:ilvl w:val="8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Will</w:t>
            </w:r>
          </w:p>
          <w:p w14:paraId="18166956" w14:textId="77777777" w:rsidR="00762977" w:rsidRDefault="00A1185F">
            <w:pPr>
              <w:keepNext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Lessico: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</w:rPr>
              <w:t>Clothes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accessories</w:t>
            </w:r>
            <w:proofErr w:type="spellEnd"/>
          </w:p>
          <w:p w14:paraId="2ED3C097" w14:textId="77777777" w:rsidR="00762977" w:rsidRDefault="00A1185F">
            <w:pPr>
              <w:keepNext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Shopping</w:t>
            </w:r>
          </w:p>
          <w:p w14:paraId="0C902B1D" w14:textId="77777777" w:rsidR="00762977" w:rsidRDefault="00762977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762977" w14:paraId="6642DB44" w14:textId="77777777">
        <w:trPr>
          <w:trHeight w:val="8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5A00035F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 xml:space="preserve">4. Saperi essenziali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46E7" w14:textId="77777777" w:rsidR="00762977" w:rsidRDefault="00A1185F">
            <w:pPr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Saper </w:t>
            </w:r>
            <w:r>
              <w:rPr>
                <w:sz w:val="22"/>
                <w:szCs w:val="22"/>
              </w:rPr>
              <w:t xml:space="preserve">parlare di futuri </w:t>
            </w:r>
            <w:r>
              <w:rPr>
                <w:color w:val="000000"/>
                <w:sz w:val="22"/>
                <w:szCs w:val="22"/>
              </w:rPr>
              <w:t>eventi</w:t>
            </w:r>
            <w:r>
              <w:rPr>
                <w:sz w:val="22"/>
                <w:szCs w:val="22"/>
              </w:rPr>
              <w:t>/esperienze personali.</w:t>
            </w:r>
          </w:p>
        </w:tc>
      </w:tr>
      <w:tr w:rsidR="00762977" w14:paraId="30AD286C" w14:textId="77777777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2DE2A741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4380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>LINGUA INGLESE.</w:t>
            </w:r>
          </w:p>
          <w:p w14:paraId="42256C01" w14:textId="77777777" w:rsidR="00762977" w:rsidRDefault="00762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</w:p>
        </w:tc>
      </w:tr>
      <w:tr w:rsidR="00762977" w14:paraId="3BA0279B" w14:textId="77777777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7DF48AB3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>6. Prodotto/Prodotti da realizzare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A0292" w14:textId="77777777" w:rsidR="00762977" w:rsidRDefault="00A1185F">
            <w:pPr>
              <w:widowControl w:val="0"/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 xml:space="preserve">Write an email to a friend </w:t>
            </w:r>
            <w:proofErr w:type="spellStart"/>
            <w:r>
              <w:rPr>
                <w:color w:val="211D1E"/>
                <w:sz w:val="22"/>
                <w:szCs w:val="22"/>
              </w:rPr>
              <w:t>about</w:t>
            </w:r>
            <w:proofErr w:type="spellEnd"/>
            <w:r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11D1E"/>
                <w:sz w:val="22"/>
                <w:szCs w:val="22"/>
              </w:rPr>
              <w:t>your</w:t>
            </w:r>
            <w:proofErr w:type="spellEnd"/>
            <w:r>
              <w:rPr>
                <w:color w:val="211D1E"/>
                <w:sz w:val="22"/>
                <w:szCs w:val="22"/>
              </w:rPr>
              <w:t xml:space="preserve"> plans to … </w:t>
            </w:r>
          </w:p>
          <w:p w14:paraId="48C15329" w14:textId="77777777" w:rsidR="00762977" w:rsidRDefault="00A1185F">
            <w:pPr>
              <w:widowControl w:val="0"/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 xml:space="preserve">Write an email to a </w:t>
            </w:r>
            <w:proofErr w:type="gramStart"/>
            <w:r>
              <w:rPr>
                <w:color w:val="211D1E"/>
                <w:sz w:val="22"/>
                <w:szCs w:val="22"/>
              </w:rPr>
              <w:t xml:space="preserve">friend  </w:t>
            </w:r>
            <w:proofErr w:type="spellStart"/>
            <w:r>
              <w:rPr>
                <w:color w:val="211D1E"/>
                <w:sz w:val="22"/>
                <w:szCs w:val="22"/>
              </w:rPr>
              <w:t>about</w:t>
            </w:r>
            <w:proofErr w:type="spellEnd"/>
            <w:proofErr w:type="gramEnd"/>
            <w:r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11D1E"/>
                <w:sz w:val="22"/>
                <w:szCs w:val="22"/>
              </w:rPr>
              <w:t>your</w:t>
            </w:r>
            <w:proofErr w:type="spellEnd"/>
            <w:r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11D1E"/>
                <w:sz w:val="22"/>
                <w:szCs w:val="22"/>
              </w:rPr>
              <w:t>favourite</w:t>
            </w:r>
            <w:proofErr w:type="spellEnd"/>
            <w:r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11D1E"/>
                <w:sz w:val="22"/>
                <w:szCs w:val="22"/>
              </w:rPr>
              <w:t>clothing</w:t>
            </w:r>
            <w:proofErr w:type="spellEnd"/>
            <w:r>
              <w:rPr>
                <w:color w:val="211D1E"/>
                <w:sz w:val="22"/>
                <w:szCs w:val="22"/>
              </w:rPr>
              <w:t xml:space="preserve"> style</w:t>
            </w:r>
          </w:p>
        </w:tc>
      </w:tr>
      <w:tr w:rsidR="00762977" w14:paraId="1876C97C" w14:textId="77777777">
        <w:trPr>
          <w:trHeight w:val="113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0A1C4BBD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 xml:space="preserve">7. Descrizione delle attività degli studenti      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50BF" w14:textId="77777777" w:rsidR="00762977" w:rsidRDefault="00A1185F">
            <w:pPr>
              <w:widowControl w:val="0"/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 xml:space="preserve">In classe e a casa, lettura, comprensione e analisi di semplici testi contenenti le strutture grammaticali indicate. Esercizi di vario tipo. Comprensioni del testo sempre inerenti a tali contenuti. </w:t>
            </w:r>
          </w:p>
          <w:p w14:paraId="5A30AD57" w14:textId="77777777" w:rsidR="00762977" w:rsidRDefault="00762977">
            <w:pPr>
              <w:widowControl w:val="0"/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</w:p>
        </w:tc>
      </w:tr>
      <w:tr w:rsidR="00762977" w14:paraId="72AF5C14" w14:textId="77777777">
        <w:trPr>
          <w:trHeight w:val="158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201C5C96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 xml:space="preserve">8. Attività dei docenti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A55B" w14:textId="77777777" w:rsidR="00762977" w:rsidRDefault="00762977">
            <w:pPr>
              <w:widowControl w:val="0"/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</w:p>
          <w:p w14:paraId="7B8C7D1B" w14:textId="77777777" w:rsidR="00762977" w:rsidRDefault="00A1185F">
            <w:pPr>
              <w:widowControl w:val="0"/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>Propone agli alunni testi di vario tipo e li guida alla lettura, alla comprensione degli stessi. Propone esercizi contenenti le regole e le strutture grammaticali indicate sopra. Assegna agli alunni compiti da eseguire in classe e/o a casa e li corregge. C</w:t>
            </w:r>
            <w:r>
              <w:rPr>
                <w:color w:val="211D1E"/>
                <w:sz w:val="22"/>
                <w:szCs w:val="22"/>
              </w:rPr>
              <w:t>ontrolla la progressione degli apprendimenti. Svolge, in corso d’anno, a seconda delle necessità, attività di recupero, consolidamento e potenziamento.</w:t>
            </w:r>
          </w:p>
          <w:p w14:paraId="57A8681F" w14:textId="77777777" w:rsidR="00762977" w:rsidRDefault="00762977">
            <w:pPr>
              <w:widowControl w:val="0"/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</w:p>
        </w:tc>
      </w:tr>
      <w:tr w:rsidR="00762977" w14:paraId="43C1342D" w14:textId="77777777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4C6C5DE8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63D2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>Indicativamente 20 ore.</w:t>
            </w:r>
          </w:p>
          <w:p w14:paraId="7111679F" w14:textId="77777777" w:rsidR="00762977" w:rsidRDefault="00762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</w:p>
        </w:tc>
      </w:tr>
      <w:tr w:rsidR="00762977" w14:paraId="2F12BB1E" w14:textId="77777777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65FB6E19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A76B" w14:textId="77777777" w:rsidR="00762977" w:rsidRDefault="00A1185F">
            <w:pPr>
              <w:keepNext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NETWORK </w:t>
            </w:r>
            <w:proofErr w:type="gramStart"/>
            <w:r>
              <w:rPr>
                <w:sz w:val="22"/>
                <w:szCs w:val="22"/>
              </w:rPr>
              <w:t>CONCISE :</w:t>
            </w:r>
            <w:proofErr w:type="gramEnd"/>
            <w:r>
              <w:rPr>
                <w:sz w:val="22"/>
                <w:szCs w:val="22"/>
              </w:rPr>
              <w:t xml:space="preserve"> unità 8-10 ; appunti e dispense forniti dalla docente</w:t>
            </w:r>
          </w:p>
        </w:tc>
      </w:tr>
      <w:tr w:rsidR="00762977" w14:paraId="0202072C" w14:textId="77777777">
        <w:trPr>
          <w:trHeight w:val="113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7CA1427D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lastRenderedPageBreak/>
              <w:t xml:space="preserve">11. Criteri per la valutazione e la certificazione </w:t>
            </w:r>
          </w:p>
          <w:p w14:paraId="5180B862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>dei risultati di apprendimento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E74EC" w14:textId="77777777" w:rsidR="00762977" w:rsidRDefault="00A1185F">
            <w:pPr>
              <w:widowControl w:val="0"/>
              <w:spacing w:line="276" w:lineRule="auto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>Tipologie di verifica (formativa, sommativa); In ogni verifica viene assegnato un punteggio a eserci</w:t>
            </w:r>
            <w:r>
              <w:rPr>
                <w:color w:val="211D1E"/>
                <w:sz w:val="22"/>
                <w:szCs w:val="22"/>
              </w:rPr>
              <w:t>zio. La valutazione finale avviene su base 10 (massimo) oppure su base 8, a seconda della difficoltà della verifica.</w:t>
            </w:r>
          </w:p>
          <w:p w14:paraId="5B485C19" w14:textId="77777777" w:rsidR="00762977" w:rsidRDefault="00762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211D1E"/>
                <w:sz w:val="22"/>
                <w:szCs w:val="22"/>
              </w:rPr>
            </w:pPr>
          </w:p>
        </w:tc>
      </w:tr>
    </w:tbl>
    <w:p w14:paraId="22D9DF87" w14:textId="77777777" w:rsidR="00762977" w:rsidRDefault="00762977">
      <w:pPr>
        <w:rPr>
          <w:b/>
          <w:i/>
          <w:sz w:val="22"/>
          <w:szCs w:val="22"/>
        </w:rPr>
      </w:pPr>
    </w:p>
    <w:p w14:paraId="1B610EE5" w14:textId="77777777" w:rsidR="00762977" w:rsidRDefault="00762977">
      <w:pPr>
        <w:rPr>
          <w:b/>
          <w:i/>
          <w:sz w:val="22"/>
          <w:szCs w:val="22"/>
        </w:rPr>
      </w:pPr>
    </w:p>
    <w:p w14:paraId="7585314B" w14:textId="77777777" w:rsidR="00762977" w:rsidRDefault="00A1185F">
      <w:pPr>
        <w:rPr>
          <w:b/>
          <w:i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D8703B4" wp14:editId="2FA5CC56">
            <wp:extent cx="6066790" cy="826770"/>
            <wp:effectExtent l="0" t="0" r="0" b="0"/>
            <wp:docPr id="2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6790" cy="826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C0FCBD" w14:textId="77777777" w:rsidR="00762977" w:rsidRDefault="00762977">
      <w:pPr>
        <w:rPr>
          <w:b/>
          <w:i/>
          <w:sz w:val="22"/>
          <w:szCs w:val="22"/>
        </w:rPr>
      </w:pPr>
    </w:p>
    <w:p w14:paraId="33ACA71E" w14:textId="77777777" w:rsidR="00762977" w:rsidRDefault="00A1185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CLASSE 3^ AFM                 </w:t>
      </w:r>
      <w:proofErr w:type="gramStart"/>
      <w:r>
        <w:rPr>
          <w:b/>
          <w:i/>
          <w:sz w:val="28"/>
          <w:szCs w:val="28"/>
        </w:rPr>
        <w:t>Prof.ssa  Della</w:t>
      </w:r>
      <w:proofErr w:type="gramEnd"/>
      <w:r>
        <w:rPr>
          <w:b/>
          <w:i/>
          <w:sz w:val="28"/>
          <w:szCs w:val="28"/>
        </w:rPr>
        <w:t xml:space="preserve"> Monica Michela Maria </w:t>
      </w:r>
    </w:p>
    <w:p w14:paraId="0193F62E" w14:textId="77777777" w:rsidR="00762977" w:rsidRDefault="00762977">
      <w:pPr>
        <w:rPr>
          <w:b/>
          <w:i/>
          <w:sz w:val="22"/>
          <w:szCs w:val="22"/>
        </w:rPr>
      </w:pPr>
    </w:p>
    <w:tbl>
      <w:tblPr>
        <w:tblStyle w:val="a1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8"/>
        <w:gridCol w:w="5439"/>
      </w:tblGrid>
      <w:tr w:rsidR="00762977" w14:paraId="1CCF4D18" w14:textId="77777777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2457F2BE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2"/>
                <w:szCs w:val="22"/>
              </w:rPr>
              <w:t>UdA</w:t>
            </w:r>
            <w:proofErr w:type="spellEnd"/>
            <w:r>
              <w:rPr>
                <w:b/>
                <w:color w:val="211D1E"/>
                <w:sz w:val="22"/>
                <w:szCs w:val="22"/>
              </w:rPr>
              <w:t xml:space="preserve">   3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270F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APPENA FATTO             MARZO-APRILE-MAGGIO</w:t>
            </w:r>
          </w:p>
        </w:tc>
      </w:tr>
      <w:tr w:rsidR="00762977" w14:paraId="31F0A6B4" w14:textId="77777777">
        <w:trPr>
          <w:trHeight w:val="192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57CD5D65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 xml:space="preserve">2. Descrizione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D70F" w14:textId="77777777" w:rsidR="00762977" w:rsidRDefault="00762977">
            <w:pPr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  <w:p w14:paraId="0F3B65D2" w14:textId="77777777" w:rsidR="00762977" w:rsidRDefault="00A1185F">
            <w:pPr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 xml:space="preserve">L’obiettivo </w:t>
            </w:r>
            <w:proofErr w:type="spellStart"/>
            <w:r>
              <w:rPr>
                <w:color w:val="211D1E"/>
                <w:sz w:val="22"/>
                <w:szCs w:val="22"/>
              </w:rPr>
              <w:t>dell’UdA</w:t>
            </w:r>
            <w:proofErr w:type="spellEnd"/>
            <w:r>
              <w:rPr>
                <w:color w:val="211D1E"/>
                <w:sz w:val="22"/>
                <w:szCs w:val="22"/>
              </w:rPr>
              <w:t xml:space="preserve"> è quello che i ragazzi siano in grado di </w:t>
            </w:r>
            <w:r>
              <w:rPr>
                <w:sz w:val="22"/>
                <w:szCs w:val="22"/>
              </w:rPr>
              <w:t>descrivere, sia per iscritto che oralmente, esperienze ed avvenimenti recenti e/o ancora in corso; spiegare brevemente le ragioni delle proprie opinioni/emozioni</w:t>
            </w:r>
          </w:p>
          <w:p w14:paraId="74BDD711" w14:textId="77777777" w:rsidR="00762977" w:rsidRDefault="00762977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62977" w14:paraId="4FB2F21A" w14:textId="77777777">
        <w:trPr>
          <w:trHeight w:val="107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78382739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 xml:space="preserve">3. Competenze target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59BC3" w14:textId="77777777" w:rsidR="00762977" w:rsidRDefault="00A1185F">
            <w:pPr>
              <w:keepNext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CONTENUTI</w:t>
            </w:r>
            <w:r>
              <w:rPr>
                <w:b/>
                <w:sz w:val="22"/>
                <w:szCs w:val="22"/>
              </w:rPr>
              <w:t>:</w:t>
            </w:r>
          </w:p>
          <w:p w14:paraId="12754A9B" w14:textId="77777777" w:rsidR="00762977" w:rsidRDefault="00A1185F">
            <w:pPr>
              <w:keepNext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Grammatica: </w:t>
            </w:r>
          </w:p>
          <w:p w14:paraId="38BBC9B7" w14:textId="77777777" w:rsidR="00762977" w:rsidRDefault="00A1185F">
            <w:pPr>
              <w:pStyle w:val="Titolo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Present</w:t>
            </w:r>
            <w:proofErr w:type="spellEnd"/>
            <w:r>
              <w:rPr>
                <w:sz w:val="22"/>
                <w:szCs w:val="22"/>
              </w:rPr>
              <w:t xml:space="preserve"> Perfect Simple</w:t>
            </w:r>
          </w:p>
          <w:p w14:paraId="17364E2B" w14:textId="77777777" w:rsidR="00762977" w:rsidRDefault="00A1185F">
            <w:pPr>
              <w:pStyle w:val="Titolo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Lessico: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Experiences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Emotions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Relationships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961958D" w14:textId="77777777" w:rsidR="00762977" w:rsidRDefault="00A1185F">
            <w:pPr>
              <w:keepNext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</w:t>
            </w:r>
            <w:r>
              <w:rPr>
                <w:sz w:val="22"/>
                <w:szCs w:val="22"/>
              </w:rPr>
              <w:tab/>
            </w:r>
          </w:p>
        </w:tc>
      </w:tr>
      <w:tr w:rsidR="00762977" w14:paraId="7CD9D65C" w14:textId="77777777">
        <w:trPr>
          <w:trHeight w:val="8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1EFEABE9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 xml:space="preserve">4. Saperi essenziali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C2AB" w14:textId="77777777" w:rsidR="00762977" w:rsidRDefault="00A1185F">
            <w:pPr>
              <w:widowControl w:val="0"/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>Saper descrivere, sia per iscritto che in forma orale, avvenimenti/esperienze recenti e/o ancora in corso; esprimere le proprie emozioni.</w:t>
            </w:r>
          </w:p>
        </w:tc>
      </w:tr>
      <w:tr w:rsidR="00762977" w14:paraId="7D468FD1" w14:textId="77777777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4C01891F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5448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>LINGUA INGLESE</w:t>
            </w:r>
          </w:p>
          <w:p w14:paraId="120C4F30" w14:textId="77777777" w:rsidR="00762977" w:rsidRDefault="00762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</w:p>
        </w:tc>
      </w:tr>
      <w:tr w:rsidR="00762977" w14:paraId="38EEED04" w14:textId="77777777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17084BA6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E98F" w14:textId="77777777" w:rsidR="00762977" w:rsidRDefault="00A1185F">
            <w:pPr>
              <w:widowControl w:val="0"/>
              <w:spacing w:line="256" w:lineRule="auto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 xml:space="preserve">Write an email to a friend </w:t>
            </w:r>
            <w:proofErr w:type="spellStart"/>
            <w:r>
              <w:rPr>
                <w:color w:val="211D1E"/>
                <w:sz w:val="22"/>
                <w:szCs w:val="22"/>
              </w:rPr>
              <w:t>about</w:t>
            </w:r>
            <w:proofErr w:type="spellEnd"/>
            <w:r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11D1E"/>
                <w:sz w:val="22"/>
                <w:szCs w:val="22"/>
              </w:rPr>
              <w:t>your</w:t>
            </w:r>
            <w:proofErr w:type="spellEnd"/>
            <w:r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11D1E"/>
                <w:sz w:val="22"/>
                <w:szCs w:val="22"/>
              </w:rPr>
              <w:t>most</w:t>
            </w:r>
            <w:proofErr w:type="spellEnd"/>
            <w:r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11D1E"/>
                <w:sz w:val="22"/>
                <w:szCs w:val="22"/>
              </w:rPr>
              <w:t>embarrassing</w:t>
            </w:r>
            <w:proofErr w:type="spellEnd"/>
            <w:r>
              <w:rPr>
                <w:color w:val="211D1E"/>
                <w:sz w:val="22"/>
                <w:szCs w:val="22"/>
              </w:rPr>
              <w:t>/</w:t>
            </w:r>
            <w:proofErr w:type="spellStart"/>
            <w:r>
              <w:rPr>
                <w:color w:val="211D1E"/>
                <w:sz w:val="22"/>
                <w:szCs w:val="22"/>
              </w:rPr>
              <w:t>scary</w:t>
            </w:r>
            <w:proofErr w:type="spellEnd"/>
            <w:r>
              <w:rPr>
                <w:color w:val="211D1E"/>
                <w:sz w:val="22"/>
                <w:szCs w:val="22"/>
              </w:rPr>
              <w:t>/</w:t>
            </w:r>
            <w:proofErr w:type="spellStart"/>
            <w:r>
              <w:rPr>
                <w:color w:val="211D1E"/>
                <w:sz w:val="22"/>
                <w:szCs w:val="22"/>
              </w:rPr>
              <w:t>boring</w:t>
            </w:r>
            <w:proofErr w:type="spellEnd"/>
            <w:r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11D1E"/>
                <w:sz w:val="22"/>
                <w:szCs w:val="22"/>
              </w:rPr>
              <w:t>experience</w:t>
            </w:r>
            <w:proofErr w:type="spellEnd"/>
            <w:r>
              <w:rPr>
                <w:color w:val="211D1E"/>
                <w:sz w:val="22"/>
                <w:szCs w:val="22"/>
              </w:rPr>
              <w:t>.</w:t>
            </w:r>
          </w:p>
        </w:tc>
      </w:tr>
      <w:tr w:rsidR="00762977" w14:paraId="48389C27" w14:textId="77777777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410772AB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 xml:space="preserve">7. Descrizione delle attività degli studenti   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6D725" w14:textId="77777777" w:rsidR="00762977" w:rsidRDefault="00A1185F">
            <w:pPr>
              <w:widowControl w:val="0"/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 xml:space="preserve">Conversazioni ed esercizi scritti usando le strutture grammaticali legate al </w:t>
            </w:r>
            <w:proofErr w:type="spellStart"/>
            <w:r>
              <w:rPr>
                <w:color w:val="211D1E"/>
                <w:sz w:val="22"/>
                <w:szCs w:val="22"/>
              </w:rPr>
              <w:t>past</w:t>
            </w:r>
            <w:proofErr w:type="spellEnd"/>
            <w:r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11D1E"/>
                <w:sz w:val="22"/>
                <w:szCs w:val="22"/>
              </w:rPr>
              <w:t>simple</w:t>
            </w:r>
            <w:proofErr w:type="spellEnd"/>
            <w:r>
              <w:rPr>
                <w:color w:val="211D1E"/>
                <w:sz w:val="22"/>
                <w:szCs w:val="22"/>
              </w:rPr>
              <w:t xml:space="preserve">, futuro e </w:t>
            </w:r>
            <w:proofErr w:type="spellStart"/>
            <w:r>
              <w:rPr>
                <w:color w:val="211D1E"/>
                <w:sz w:val="22"/>
                <w:szCs w:val="22"/>
              </w:rPr>
              <w:t>present</w:t>
            </w:r>
            <w:proofErr w:type="spellEnd"/>
            <w:r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11D1E"/>
                <w:sz w:val="22"/>
                <w:szCs w:val="22"/>
              </w:rPr>
              <w:t>perfect</w:t>
            </w:r>
            <w:proofErr w:type="spellEnd"/>
          </w:p>
        </w:tc>
      </w:tr>
      <w:tr w:rsidR="00762977" w14:paraId="49BC886F" w14:textId="77777777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3ECB6BB8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 xml:space="preserve">8. Attività dei docenti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4CBC" w14:textId="77777777" w:rsidR="00762977" w:rsidRDefault="00A1185F">
            <w:pPr>
              <w:widowControl w:val="0"/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 xml:space="preserve">Propone agli alunni una serie di argomenti da discutere in forma sia orale che scritta </w:t>
            </w:r>
          </w:p>
        </w:tc>
      </w:tr>
      <w:tr w:rsidR="00762977" w14:paraId="012148BD" w14:textId="77777777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60CAF6BE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8D0DB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>Indicativamente 13 ore.</w:t>
            </w:r>
          </w:p>
        </w:tc>
      </w:tr>
      <w:tr w:rsidR="00762977" w14:paraId="38AF229C" w14:textId="77777777">
        <w:trPr>
          <w:trHeight w:val="73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74F032B4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1E80" w14:textId="77777777" w:rsidR="00762977" w:rsidRDefault="00A1185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 CONCISE Unità 9-13; appunti e dispense forniti dalla docente</w:t>
            </w:r>
          </w:p>
          <w:p w14:paraId="5A5CE44C" w14:textId="77777777" w:rsidR="00762977" w:rsidRDefault="00762977">
            <w:pPr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</w:p>
        </w:tc>
      </w:tr>
      <w:tr w:rsidR="00762977" w14:paraId="3AE649FE" w14:textId="77777777">
        <w:trPr>
          <w:trHeight w:val="9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31CF7CD6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 xml:space="preserve">11. Criteri per la valutazione e la certificazione </w:t>
            </w:r>
          </w:p>
          <w:p w14:paraId="7FF4E020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>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72947" w14:textId="77777777" w:rsidR="00762977" w:rsidRDefault="00A1185F">
            <w:pPr>
              <w:widowControl w:val="0"/>
              <w:spacing w:line="276" w:lineRule="auto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>Tipologie di verifica (formativa, sommativa); In ogni verifica viene assegnato un punteggio a esercizio. La valutazione finale avviene su base 10 (massimo) oppure su base 8, a seconda della difficoltà della verifica.</w:t>
            </w:r>
          </w:p>
          <w:p w14:paraId="75077A28" w14:textId="77777777" w:rsidR="00762977" w:rsidRDefault="00762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211D1E"/>
                <w:sz w:val="22"/>
                <w:szCs w:val="22"/>
              </w:rPr>
            </w:pPr>
          </w:p>
        </w:tc>
      </w:tr>
    </w:tbl>
    <w:p w14:paraId="2FB159AF" w14:textId="77777777" w:rsidR="00762977" w:rsidRDefault="00762977">
      <w:pPr>
        <w:rPr>
          <w:sz w:val="22"/>
          <w:szCs w:val="22"/>
        </w:rPr>
      </w:pPr>
    </w:p>
    <w:p w14:paraId="41CA6232" w14:textId="77777777" w:rsidR="00762977" w:rsidRDefault="00762977">
      <w:pPr>
        <w:rPr>
          <w:sz w:val="22"/>
          <w:szCs w:val="22"/>
        </w:rPr>
      </w:pPr>
    </w:p>
    <w:p w14:paraId="0C25E6EB" w14:textId="77777777" w:rsidR="00762977" w:rsidRDefault="00762977">
      <w:pPr>
        <w:rPr>
          <w:b/>
          <w:i/>
          <w:sz w:val="22"/>
          <w:szCs w:val="22"/>
        </w:rPr>
      </w:pPr>
    </w:p>
    <w:p w14:paraId="2518752D" w14:textId="77777777" w:rsidR="00762977" w:rsidRDefault="00762977">
      <w:pPr>
        <w:rPr>
          <w:b/>
          <w:i/>
          <w:sz w:val="22"/>
          <w:szCs w:val="22"/>
        </w:rPr>
      </w:pPr>
    </w:p>
    <w:p w14:paraId="365414D7" w14:textId="77777777" w:rsidR="00762977" w:rsidRDefault="00762977">
      <w:pPr>
        <w:rPr>
          <w:b/>
          <w:i/>
          <w:sz w:val="22"/>
          <w:szCs w:val="22"/>
        </w:rPr>
      </w:pPr>
    </w:p>
    <w:p w14:paraId="52B05F9C" w14:textId="77777777" w:rsidR="00762977" w:rsidRDefault="00762977">
      <w:pPr>
        <w:rPr>
          <w:b/>
          <w:i/>
          <w:sz w:val="22"/>
          <w:szCs w:val="22"/>
        </w:rPr>
      </w:pPr>
    </w:p>
    <w:p w14:paraId="5350C5E7" w14:textId="77777777" w:rsidR="00762977" w:rsidRDefault="00762977">
      <w:pPr>
        <w:rPr>
          <w:b/>
          <w:i/>
          <w:sz w:val="22"/>
          <w:szCs w:val="22"/>
        </w:rPr>
      </w:pPr>
    </w:p>
    <w:p w14:paraId="5CC50DC7" w14:textId="77777777" w:rsidR="00762977" w:rsidRDefault="00762977">
      <w:pPr>
        <w:rPr>
          <w:b/>
          <w:i/>
          <w:sz w:val="22"/>
          <w:szCs w:val="22"/>
        </w:rPr>
      </w:pPr>
    </w:p>
    <w:p w14:paraId="0EAE637D" w14:textId="77777777" w:rsidR="00762977" w:rsidRDefault="00762977">
      <w:pPr>
        <w:rPr>
          <w:b/>
          <w:i/>
          <w:sz w:val="22"/>
          <w:szCs w:val="22"/>
        </w:rPr>
      </w:pPr>
    </w:p>
    <w:p w14:paraId="532B5DDE" w14:textId="77777777" w:rsidR="00762977" w:rsidRDefault="00762977">
      <w:pPr>
        <w:rPr>
          <w:b/>
          <w:i/>
          <w:sz w:val="22"/>
          <w:szCs w:val="22"/>
        </w:rPr>
      </w:pPr>
    </w:p>
    <w:p w14:paraId="41BCF4FA" w14:textId="77777777" w:rsidR="00762977" w:rsidRDefault="00762977">
      <w:pPr>
        <w:rPr>
          <w:b/>
          <w:i/>
          <w:sz w:val="22"/>
          <w:szCs w:val="22"/>
        </w:rPr>
      </w:pPr>
    </w:p>
    <w:p w14:paraId="090EE0CF" w14:textId="77777777" w:rsidR="00762977" w:rsidRDefault="00762977">
      <w:pPr>
        <w:rPr>
          <w:b/>
          <w:i/>
          <w:sz w:val="22"/>
          <w:szCs w:val="22"/>
        </w:rPr>
      </w:pPr>
    </w:p>
    <w:p w14:paraId="1AD30B57" w14:textId="77777777" w:rsidR="00762977" w:rsidRDefault="00762977">
      <w:pPr>
        <w:rPr>
          <w:b/>
          <w:i/>
          <w:sz w:val="22"/>
          <w:szCs w:val="22"/>
        </w:rPr>
      </w:pPr>
    </w:p>
    <w:p w14:paraId="2D66CD8A" w14:textId="77777777" w:rsidR="00762977" w:rsidRDefault="00A1185F">
      <w:pPr>
        <w:rPr>
          <w:b/>
          <w:i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69CBEB6" wp14:editId="464CF9D3">
            <wp:extent cx="6066790" cy="826770"/>
            <wp:effectExtent l="0" t="0" r="0" b="0"/>
            <wp:docPr id="4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6790" cy="826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E8052B" w14:textId="77777777" w:rsidR="00762977" w:rsidRDefault="00762977">
      <w:pPr>
        <w:rPr>
          <w:b/>
          <w:i/>
          <w:sz w:val="22"/>
          <w:szCs w:val="22"/>
        </w:rPr>
      </w:pPr>
    </w:p>
    <w:p w14:paraId="6F1B1AE2" w14:textId="77777777" w:rsidR="00762977" w:rsidRDefault="00762977">
      <w:pPr>
        <w:rPr>
          <w:b/>
          <w:i/>
          <w:sz w:val="22"/>
          <w:szCs w:val="22"/>
        </w:rPr>
      </w:pPr>
    </w:p>
    <w:p w14:paraId="7DE34F40" w14:textId="77777777" w:rsidR="00762977" w:rsidRDefault="00A1185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CLASSE 3^ AFM                 </w:t>
      </w:r>
      <w:proofErr w:type="gramStart"/>
      <w:r>
        <w:rPr>
          <w:b/>
          <w:i/>
          <w:sz w:val="28"/>
          <w:szCs w:val="28"/>
        </w:rPr>
        <w:t>Prof.ssa  Della</w:t>
      </w:r>
      <w:proofErr w:type="gramEnd"/>
      <w:r>
        <w:rPr>
          <w:b/>
          <w:i/>
          <w:sz w:val="28"/>
          <w:szCs w:val="28"/>
        </w:rPr>
        <w:t xml:space="preserve"> Monica Michela Maria</w:t>
      </w:r>
    </w:p>
    <w:p w14:paraId="146453E5" w14:textId="77777777" w:rsidR="00762977" w:rsidRDefault="00762977">
      <w:pPr>
        <w:rPr>
          <w:b/>
          <w:i/>
          <w:sz w:val="22"/>
          <w:szCs w:val="22"/>
        </w:rPr>
      </w:pPr>
    </w:p>
    <w:tbl>
      <w:tblPr>
        <w:tblStyle w:val="a2"/>
        <w:tblW w:w="976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8"/>
        <w:gridCol w:w="5443"/>
      </w:tblGrid>
      <w:tr w:rsidR="00762977" w14:paraId="71BF334D" w14:textId="77777777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67F34597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 xml:space="preserve">1. Titolo </w:t>
            </w:r>
            <w:proofErr w:type="spellStart"/>
            <w:proofErr w:type="gramStart"/>
            <w:r>
              <w:rPr>
                <w:b/>
                <w:color w:val="211D1E"/>
                <w:sz w:val="22"/>
                <w:szCs w:val="22"/>
              </w:rPr>
              <w:t>UdA</w:t>
            </w:r>
            <w:proofErr w:type="spellEnd"/>
            <w:r>
              <w:rPr>
                <w:b/>
                <w:color w:val="211D1E"/>
                <w:sz w:val="22"/>
                <w:szCs w:val="22"/>
              </w:rPr>
              <w:t xml:space="preserve">  4</w:t>
            </w:r>
            <w:proofErr w:type="gramEnd"/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A40B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>UK and USA                                  OTTOBRE-MAGGIO</w:t>
            </w:r>
          </w:p>
        </w:tc>
      </w:tr>
      <w:tr w:rsidR="00762977" w14:paraId="2582AB7B" w14:textId="77777777">
        <w:trPr>
          <w:trHeight w:val="7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4F20142C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 xml:space="preserve">2. Descrizione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B7ED" w14:textId="77777777" w:rsidR="00762977" w:rsidRDefault="00A1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L’obiettivo dell’UDA è familiarizzare con alcuni aspetti fondamentali della cultura britannica e americana </w:t>
            </w:r>
            <w:r>
              <w:rPr>
                <w:sz w:val="22"/>
                <w:szCs w:val="22"/>
              </w:rPr>
              <w:t>distinguendo</w:t>
            </w:r>
            <w:r>
              <w:rPr>
                <w:color w:val="000000"/>
                <w:sz w:val="22"/>
                <w:szCs w:val="22"/>
              </w:rPr>
              <w:t xml:space="preserve"> le differenze e le caratteristiche fondamentali.</w:t>
            </w:r>
          </w:p>
          <w:p w14:paraId="0F46ADB5" w14:textId="77777777" w:rsidR="00762977" w:rsidRDefault="00762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2977" w14:paraId="586CE38D" w14:textId="77777777">
        <w:trPr>
          <w:trHeight w:val="107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20F96667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 xml:space="preserve">3. Competenze target   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34B" w14:textId="77777777" w:rsidR="00762977" w:rsidRDefault="00A1185F">
            <w:pPr>
              <w:spacing w:line="25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CONTENUTI</w:t>
            </w:r>
          </w:p>
          <w:p w14:paraId="3FEE8EBA" w14:textId="77777777" w:rsidR="00762977" w:rsidRDefault="00A1185F">
            <w:pPr>
              <w:keepNext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Politics</w:t>
            </w:r>
            <w:proofErr w:type="spellEnd"/>
            <w:r>
              <w:rPr>
                <w:sz w:val="22"/>
                <w:szCs w:val="22"/>
              </w:rPr>
              <w:t xml:space="preserve"> in the UK</w:t>
            </w:r>
          </w:p>
          <w:p w14:paraId="3DE63E2D" w14:textId="77777777" w:rsidR="00762977" w:rsidRDefault="00A1185F">
            <w:pPr>
              <w:keepNext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proofErr w:type="spellStart"/>
            <w:r>
              <w:rPr>
                <w:sz w:val="22"/>
                <w:szCs w:val="22"/>
              </w:rPr>
              <w:t>Structure</w:t>
            </w:r>
            <w:proofErr w:type="spellEnd"/>
            <w:r>
              <w:rPr>
                <w:sz w:val="22"/>
                <w:szCs w:val="22"/>
              </w:rPr>
              <w:t xml:space="preserve"> of the USA Government</w:t>
            </w:r>
          </w:p>
          <w:p w14:paraId="44EC1E90" w14:textId="77777777" w:rsidR="00762977" w:rsidRDefault="00A1185F">
            <w:pPr>
              <w:keepNext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British and the American </w:t>
            </w:r>
            <w:r>
              <w:rPr>
                <w:sz w:val="22"/>
                <w:szCs w:val="22"/>
              </w:rPr>
              <w:t>F</w:t>
            </w:r>
            <w:r>
              <w:rPr>
                <w:color w:val="000000"/>
                <w:sz w:val="22"/>
                <w:szCs w:val="22"/>
              </w:rPr>
              <w:t>amily</w:t>
            </w:r>
          </w:p>
          <w:p w14:paraId="315D4877" w14:textId="77777777" w:rsidR="00762977" w:rsidRDefault="00A1185F">
            <w:pPr>
              <w:keepNext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Food and </w:t>
            </w:r>
            <w:proofErr w:type="spellStart"/>
            <w:r>
              <w:rPr>
                <w:sz w:val="22"/>
                <w:szCs w:val="22"/>
              </w:rPr>
              <w:t>Traditions</w:t>
            </w:r>
            <w:proofErr w:type="spellEnd"/>
          </w:p>
          <w:p w14:paraId="62B1C203" w14:textId="77777777" w:rsidR="00762977" w:rsidRDefault="00762977">
            <w:pPr>
              <w:keepNext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</w:tr>
      <w:tr w:rsidR="00762977" w14:paraId="5AB0907D" w14:textId="77777777">
        <w:trPr>
          <w:trHeight w:val="8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646278BA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 xml:space="preserve">4. Saperi essenziali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75FA" w14:textId="77777777" w:rsidR="00762977" w:rsidRDefault="00762977">
            <w:pPr>
              <w:spacing w:line="256" w:lineRule="auto"/>
              <w:jc w:val="both"/>
              <w:rPr>
                <w:color w:val="211D1E"/>
                <w:sz w:val="22"/>
                <w:szCs w:val="22"/>
                <w:highlight w:val="white"/>
              </w:rPr>
            </w:pPr>
          </w:p>
          <w:p w14:paraId="15C0BBB5" w14:textId="77777777" w:rsidR="00762977" w:rsidRDefault="00A1185F">
            <w:pPr>
              <w:spacing w:line="256" w:lineRule="auto"/>
              <w:jc w:val="both"/>
              <w:rPr>
                <w:color w:val="211D1E"/>
                <w:sz w:val="22"/>
                <w:szCs w:val="22"/>
                <w:highlight w:val="white"/>
              </w:rPr>
            </w:pPr>
            <w:r>
              <w:rPr>
                <w:color w:val="211D1E"/>
                <w:sz w:val="22"/>
                <w:szCs w:val="22"/>
                <w:highlight w:val="white"/>
              </w:rPr>
              <w:t>Saper rielaborare e trasmettere, in forma orale, i contenuti appresi su alcuni aspetti caratterizzanti la cultura e la civiltà del paese straniero.</w:t>
            </w:r>
          </w:p>
          <w:p w14:paraId="1DEDD7F6" w14:textId="77777777" w:rsidR="00762977" w:rsidRDefault="00762977">
            <w:pPr>
              <w:spacing w:line="256" w:lineRule="auto"/>
              <w:jc w:val="both"/>
              <w:rPr>
                <w:color w:val="211D1E"/>
                <w:sz w:val="22"/>
                <w:szCs w:val="22"/>
                <w:highlight w:val="white"/>
              </w:rPr>
            </w:pPr>
          </w:p>
          <w:p w14:paraId="4882BD9A" w14:textId="77777777" w:rsidR="00762977" w:rsidRDefault="00762977">
            <w:pPr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2977" w14:paraId="20039CCD" w14:textId="77777777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42A3F98E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996E0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>LINGUA INGLESE</w:t>
            </w:r>
          </w:p>
          <w:p w14:paraId="300DE47F" w14:textId="77777777" w:rsidR="00762977" w:rsidRDefault="00762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</w:p>
        </w:tc>
      </w:tr>
      <w:tr w:rsidR="00762977" w14:paraId="3D4FD55B" w14:textId="77777777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45A334F2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>6. Prodotto/Prodotti da realizzare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04E7" w14:textId="77777777" w:rsidR="00762977" w:rsidRDefault="00A1185F">
            <w:pPr>
              <w:widowControl w:val="0"/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>Produzione orale</w:t>
            </w:r>
          </w:p>
        </w:tc>
      </w:tr>
      <w:tr w:rsidR="00762977" w14:paraId="21D34AC1" w14:textId="77777777">
        <w:trPr>
          <w:trHeight w:val="113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3AB8C9D1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 xml:space="preserve">7. Descrizione delle attività degli studenti      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334E2" w14:textId="77777777" w:rsidR="00762977" w:rsidRDefault="00A1185F">
            <w:pPr>
              <w:widowControl w:val="0"/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 xml:space="preserve">In classe e a casa, lettura, comprensione e analisi di semplici testi contenenti gli argomenti scelti. Comprensioni del testo sempre inerenti a tali contenuti. </w:t>
            </w:r>
          </w:p>
          <w:p w14:paraId="07B0B9C4" w14:textId="77777777" w:rsidR="00762977" w:rsidRDefault="00762977">
            <w:pPr>
              <w:widowControl w:val="0"/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</w:p>
        </w:tc>
      </w:tr>
      <w:tr w:rsidR="00762977" w14:paraId="3F6B2EA5" w14:textId="77777777">
        <w:trPr>
          <w:trHeight w:val="158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41E78A95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 xml:space="preserve">8. Attività dei docenti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C4002" w14:textId="77777777" w:rsidR="00762977" w:rsidRDefault="00762977">
            <w:pPr>
              <w:widowControl w:val="0"/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</w:p>
          <w:p w14:paraId="52F06A50" w14:textId="77777777" w:rsidR="00762977" w:rsidRDefault="00A1185F">
            <w:pPr>
              <w:widowControl w:val="0"/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>Propone agli alunni testi di vario tipo e li guida alla lettura, alla comprensione degli stessi. Controlla la progressione degli apprendimenti. Svolge, in corso d’anno, a seconda delle necessità, attività di recupero, consolidamento e potenziamento.</w:t>
            </w:r>
          </w:p>
          <w:p w14:paraId="6C2B53E1" w14:textId="77777777" w:rsidR="00762977" w:rsidRDefault="00762977">
            <w:pPr>
              <w:widowControl w:val="0"/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</w:p>
          <w:p w14:paraId="553DD041" w14:textId="77777777" w:rsidR="00762977" w:rsidRDefault="00762977">
            <w:pPr>
              <w:widowControl w:val="0"/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</w:p>
        </w:tc>
      </w:tr>
      <w:tr w:rsidR="00762977" w14:paraId="087FF3D4" w14:textId="77777777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0DE95267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lastRenderedPageBreak/>
              <w:t>9.  Monte ore complessivo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E075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  <w:proofErr w:type="gramStart"/>
            <w:r>
              <w:rPr>
                <w:color w:val="211D1E"/>
                <w:sz w:val="22"/>
                <w:szCs w:val="22"/>
              </w:rPr>
              <w:t>Indicativamente  10</w:t>
            </w:r>
            <w:proofErr w:type="gramEnd"/>
            <w:r>
              <w:rPr>
                <w:color w:val="211D1E"/>
                <w:sz w:val="22"/>
                <w:szCs w:val="22"/>
              </w:rPr>
              <w:t xml:space="preserve"> ore.</w:t>
            </w:r>
          </w:p>
          <w:p w14:paraId="7B51B454" w14:textId="77777777" w:rsidR="00762977" w:rsidRDefault="00762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</w:p>
        </w:tc>
      </w:tr>
      <w:tr w:rsidR="00762977" w14:paraId="010E786F" w14:textId="77777777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2FB9C27D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71147" w14:textId="77777777" w:rsidR="00762977" w:rsidRDefault="00A1185F">
            <w:pPr>
              <w:keepNext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Materiale fornito dalla docente</w:t>
            </w:r>
          </w:p>
        </w:tc>
      </w:tr>
      <w:tr w:rsidR="00762977" w14:paraId="5CEED7F2" w14:textId="77777777">
        <w:trPr>
          <w:trHeight w:val="113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232EF12C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 xml:space="preserve">11. Criteri per la valutazione e la certificazione </w:t>
            </w:r>
          </w:p>
          <w:p w14:paraId="5AE6FD53" w14:textId="77777777" w:rsidR="00762977" w:rsidRDefault="00A1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211D1E"/>
                <w:sz w:val="22"/>
                <w:szCs w:val="22"/>
              </w:rPr>
            </w:pPr>
            <w:r>
              <w:rPr>
                <w:b/>
                <w:color w:val="211D1E"/>
                <w:sz w:val="22"/>
                <w:szCs w:val="22"/>
              </w:rPr>
              <w:t>dei risultati di apprendimento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14469" w14:textId="77777777" w:rsidR="00762977" w:rsidRDefault="00A1185F">
            <w:pPr>
              <w:widowControl w:val="0"/>
              <w:spacing w:line="276" w:lineRule="auto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>Tipologie di verifica (formativa, sommativa); In ogni verifica viene assegnato un punteggio a esercizio. La valutazione finale avviene su base 10 (massimo) oppure su base 8, a seconda della difficoltà della verifica.</w:t>
            </w:r>
          </w:p>
          <w:p w14:paraId="61FA5DD6" w14:textId="77777777" w:rsidR="00762977" w:rsidRDefault="00762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211D1E"/>
                <w:sz w:val="22"/>
                <w:szCs w:val="22"/>
              </w:rPr>
            </w:pPr>
          </w:p>
        </w:tc>
      </w:tr>
    </w:tbl>
    <w:p w14:paraId="51DF4CC2" w14:textId="77777777" w:rsidR="00762977" w:rsidRDefault="00762977">
      <w:pPr>
        <w:rPr>
          <w:sz w:val="22"/>
          <w:szCs w:val="22"/>
        </w:rPr>
      </w:pPr>
    </w:p>
    <w:sectPr w:rsidR="00762977">
      <w:pgSz w:w="11906" w:h="16838"/>
      <w:pgMar w:top="1417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081E"/>
    <w:multiLevelType w:val="multilevel"/>
    <w:tmpl w:val="3F7E509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977"/>
    <w:rsid w:val="00762977"/>
    <w:rsid w:val="00A1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99A3"/>
  <w15:docId w15:val="{9B1350E8-A2EF-42E6-9B8B-E9071E4A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ind w:left="432" w:hanging="432"/>
      <w:outlineLvl w:val="0"/>
    </w:p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ind w:left="576" w:hanging="576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 w:val="0"/>
      <w:ind w:left="720" w:hanging="720"/>
      <w:jc w:val="center"/>
      <w:outlineLvl w:val="2"/>
    </w:pPr>
    <w:rPr>
      <w:b/>
      <w:sz w:val="20"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ind w:left="864" w:hanging="864"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widowControl w:val="0"/>
      <w:ind w:left="1008" w:hanging="1008"/>
      <w:outlineLvl w:val="4"/>
    </w:pPr>
    <w:rPr>
      <w:i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widowControl w:val="0"/>
      <w:ind w:left="4956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1098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 Monica Michela</dc:creator>
  <cp:lastModifiedBy>Della Monica Michela</cp:lastModifiedBy>
  <cp:revision>2</cp:revision>
  <dcterms:created xsi:type="dcterms:W3CDTF">2021-11-03T11:45:00Z</dcterms:created>
  <dcterms:modified xsi:type="dcterms:W3CDTF">2021-11-03T11:45:00Z</dcterms:modified>
</cp:coreProperties>
</file>